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r>
      <w:r w:rsidR="009C16A7">
        <w:rPr>
          <w:rFonts w:ascii="Times New Roman" w:hAnsi="Times New Roman" w:cs="Times New Roman"/>
          <w:sz w:val="24"/>
          <w:szCs w:val="24"/>
        </w:rPr>
        <w:t xml:space="preserve">                 </w:t>
      </w:r>
      <w:r w:rsidRPr="00E97077">
        <w:rPr>
          <w:rFonts w:ascii="Times New Roman" w:hAnsi="Times New Roman" w:cs="Times New Roman"/>
          <w:sz w:val="24"/>
          <w:szCs w:val="24"/>
        </w:rPr>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49196E">
        <w:rPr>
          <w:rFonts w:ascii="Times New Roman" w:hAnsi="Times New Roman"/>
          <w:sz w:val="24"/>
          <w:szCs w:val="24"/>
        </w:rPr>
        <w:t xml:space="preserve">заместителя главного врача по хирургической помощи </w:t>
      </w:r>
      <w:proofErr w:type="spellStart"/>
      <w:r w:rsidR="0049196E">
        <w:rPr>
          <w:rFonts w:ascii="Times New Roman" w:hAnsi="Times New Roman"/>
          <w:sz w:val="24"/>
          <w:szCs w:val="24"/>
        </w:rPr>
        <w:t>Навасардян</w:t>
      </w:r>
      <w:proofErr w:type="spellEnd"/>
      <w:r w:rsidR="0049196E">
        <w:rPr>
          <w:rFonts w:ascii="Times New Roman" w:hAnsi="Times New Roman"/>
          <w:sz w:val="24"/>
          <w:szCs w:val="24"/>
        </w:rPr>
        <w:t xml:space="preserve"> Натальи Николаевны</w:t>
      </w:r>
      <w:r w:rsidRPr="00825ED2">
        <w:rPr>
          <w:rFonts w:ascii="Times New Roman" w:hAnsi="Times New Roman"/>
          <w:sz w:val="24"/>
          <w:szCs w:val="24"/>
        </w:rPr>
        <w:t xml:space="preserve">, действующего на основании </w:t>
      </w:r>
      <w:r w:rsidR="0049196E">
        <w:rPr>
          <w:rFonts w:ascii="Times New Roman" w:hAnsi="Times New Roman"/>
          <w:sz w:val="24"/>
          <w:szCs w:val="24"/>
        </w:rPr>
        <w:t>Доверенности 63 АА 7203484</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9C16A7">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Pr>
          <w:rFonts w:eastAsia="Times New Roman"/>
          <w:kern w:val="0"/>
          <w:sz w:val="24"/>
          <w:szCs w:val="24"/>
        </w:rPr>
        <w:t>Спецификации</w:t>
      </w:r>
      <w:r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492EA0" w:rsidRPr="005F28CD" w:rsidRDefault="00492EA0" w:rsidP="009C16A7">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w:t>
      </w:r>
      <w:r w:rsidR="009C16A7">
        <w:rPr>
          <w:rFonts w:ascii="Times New Roman" w:hAnsi="Times New Roman"/>
          <w:kern w:val="3"/>
          <w:sz w:val="24"/>
          <w:szCs w:val="24"/>
        </w:rPr>
        <w:t>5</w:t>
      </w:r>
      <w:r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9C16A7">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9C16A7">
      <w:pPr>
        <w:pStyle w:val="Standard"/>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9C16A7">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9C16A7">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9C16A7">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9C16A7">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w:t>
      </w:r>
      <w:r w:rsidRPr="00825ED2">
        <w:rPr>
          <w:rFonts w:ascii="Times New Roman" w:hAnsi="Times New Roman" w:cs="Times New Roman"/>
          <w:sz w:val="24"/>
          <w:szCs w:val="24"/>
        </w:rPr>
        <w:lastRenderedPageBreak/>
        <w:t xml:space="preserve">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w:t>
      </w:r>
      <w:r w:rsidRPr="00825ED2">
        <w:rPr>
          <w:rFonts w:ascii="yandex-sans" w:hAnsi="yandex-sans"/>
          <w:color w:val="000000"/>
          <w:sz w:val="24"/>
          <w:szCs w:val="24"/>
        </w:rPr>
        <w:lastRenderedPageBreak/>
        <w:t>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825ED2">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lastRenderedPageBreak/>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49196E"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главного врача по хирургической помощи</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49196E">
              <w:rPr>
                <w:rFonts w:ascii="Times New Roman" w:hAnsi="Times New Roman" w:cs="Times New Roman"/>
                <w:sz w:val="24"/>
                <w:szCs w:val="24"/>
              </w:rPr>
              <w:t>Навасардян</w:t>
            </w:r>
            <w:proofErr w:type="spellEnd"/>
            <w:r w:rsidR="0049196E">
              <w:rPr>
                <w:rFonts w:ascii="Times New Roman" w:hAnsi="Times New Roman" w:cs="Times New Roman"/>
                <w:sz w:val="24"/>
                <w:szCs w:val="24"/>
              </w:rPr>
              <w:t xml:space="preserve"> Н.Н</w:t>
            </w:r>
            <w:r w:rsidR="0015735E">
              <w:rPr>
                <w:rFonts w:ascii="Times New Roman" w:hAnsi="Times New Roman" w:cs="Times New Roman"/>
                <w:sz w:val="24"/>
                <w:szCs w:val="24"/>
              </w:rPr>
              <w:t>.</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w:t>
      </w:r>
      <w:r w:rsidR="009C16A7">
        <w:t>__________</w:t>
      </w: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proofErr w:type="spellStart"/>
      <w:r w:rsidR="0049196E">
        <w:rPr>
          <w:rFonts w:ascii="Times New Roman" w:hAnsi="Times New Roman"/>
          <w:sz w:val="24"/>
          <w:szCs w:val="24"/>
        </w:rPr>
        <w:t>Навасардян</w:t>
      </w:r>
      <w:proofErr w:type="spellEnd"/>
      <w:r w:rsidR="0049196E">
        <w:rPr>
          <w:rFonts w:ascii="Times New Roman" w:hAnsi="Times New Roman"/>
          <w:sz w:val="24"/>
          <w:szCs w:val="24"/>
        </w:rPr>
        <w:t xml:space="preserve"> Н.Н.</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9B" w:rsidRDefault="00D0119B" w:rsidP="0071184A">
      <w:pPr>
        <w:spacing w:after="0" w:line="240" w:lineRule="auto"/>
      </w:pPr>
      <w:r>
        <w:separator/>
      </w:r>
    </w:p>
  </w:endnote>
  <w:endnote w:type="continuationSeparator" w:id="0">
    <w:p w:rsidR="00D0119B" w:rsidRDefault="00D0119B"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9B" w:rsidRDefault="00D0119B" w:rsidP="0071184A">
      <w:pPr>
        <w:spacing w:after="0" w:line="240" w:lineRule="auto"/>
      </w:pPr>
      <w:r>
        <w:separator/>
      </w:r>
    </w:p>
  </w:footnote>
  <w:footnote w:type="continuationSeparator" w:id="0">
    <w:p w:rsidR="00D0119B" w:rsidRDefault="00D0119B"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85D0F"/>
    <w:rsid w:val="00096E1E"/>
    <w:rsid w:val="000C682B"/>
    <w:rsid w:val="00155801"/>
    <w:rsid w:val="0015735E"/>
    <w:rsid w:val="001A211E"/>
    <w:rsid w:val="001B4056"/>
    <w:rsid w:val="001E09AE"/>
    <w:rsid w:val="001F045D"/>
    <w:rsid w:val="00237073"/>
    <w:rsid w:val="002522B0"/>
    <w:rsid w:val="002D2401"/>
    <w:rsid w:val="002F1665"/>
    <w:rsid w:val="002F6C19"/>
    <w:rsid w:val="00347270"/>
    <w:rsid w:val="00352DA5"/>
    <w:rsid w:val="0045097E"/>
    <w:rsid w:val="0049196E"/>
    <w:rsid w:val="00492EA0"/>
    <w:rsid w:val="004C7AC6"/>
    <w:rsid w:val="004F7C52"/>
    <w:rsid w:val="00551BB4"/>
    <w:rsid w:val="00592F89"/>
    <w:rsid w:val="005A273B"/>
    <w:rsid w:val="005D4267"/>
    <w:rsid w:val="00616652"/>
    <w:rsid w:val="00676FAB"/>
    <w:rsid w:val="006C3D56"/>
    <w:rsid w:val="006E4160"/>
    <w:rsid w:val="0071184A"/>
    <w:rsid w:val="00724DD6"/>
    <w:rsid w:val="00741C05"/>
    <w:rsid w:val="007810C2"/>
    <w:rsid w:val="00787311"/>
    <w:rsid w:val="007A311F"/>
    <w:rsid w:val="007E2C02"/>
    <w:rsid w:val="0080530B"/>
    <w:rsid w:val="00810F3B"/>
    <w:rsid w:val="00825ED2"/>
    <w:rsid w:val="0089308F"/>
    <w:rsid w:val="008940F0"/>
    <w:rsid w:val="008C0150"/>
    <w:rsid w:val="008D2B1F"/>
    <w:rsid w:val="0092157D"/>
    <w:rsid w:val="00944236"/>
    <w:rsid w:val="0094503F"/>
    <w:rsid w:val="0097336A"/>
    <w:rsid w:val="00982FDC"/>
    <w:rsid w:val="00996D83"/>
    <w:rsid w:val="009C1032"/>
    <w:rsid w:val="009C16A7"/>
    <w:rsid w:val="009E4899"/>
    <w:rsid w:val="009F42DB"/>
    <w:rsid w:val="00A7347D"/>
    <w:rsid w:val="00AA5191"/>
    <w:rsid w:val="00AA7E2D"/>
    <w:rsid w:val="00AD0839"/>
    <w:rsid w:val="00AF3562"/>
    <w:rsid w:val="00AF6605"/>
    <w:rsid w:val="00AF77C0"/>
    <w:rsid w:val="00B12B27"/>
    <w:rsid w:val="00B26273"/>
    <w:rsid w:val="00B92A45"/>
    <w:rsid w:val="00BE0D41"/>
    <w:rsid w:val="00C2617B"/>
    <w:rsid w:val="00C261FA"/>
    <w:rsid w:val="00C54494"/>
    <w:rsid w:val="00C97CB6"/>
    <w:rsid w:val="00CE4A13"/>
    <w:rsid w:val="00D0119B"/>
    <w:rsid w:val="00D71351"/>
    <w:rsid w:val="00D7579E"/>
    <w:rsid w:val="00DA0B52"/>
    <w:rsid w:val="00DA1616"/>
    <w:rsid w:val="00DE1FDC"/>
    <w:rsid w:val="00DE7AE3"/>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2023-03-09T09:41:00Z</dcterms:created>
  <dcterms:modified xsi:type="dcterms:W3CDTF">2023-03-09T09:41:00Z</dcterms:modified>
</cp:coreProperties>
</file>